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D" w:rsidRPr="0023111E" w:rsidRDefault="00DC3895">
      <w:pPr>
        <w:rPr>
          <w:b/>
        </w:rPr>
      </w:pPr>
      <w:r w:rsidRPr="0023111E">
        <w:rPr>
          <w:b/>
        </w:rPr>
        <w:t>Tuesday, 12th May 2020</w:t>
      </w:r>
    </w:p>
    <w:p w:rsidR="00DC3895" w:rsidRPr="0023111E" w:rsidRDefault="00DC3895">
      <w:pPr>
        <w:rPr>
          <w:b/>
        </w:rPr>
      </w:pPr>
      <w:r w:rsidRPr="0023111E">
        <w:rPr>
          <w:b/>
        </w:rPr>
        <w:t>ENG8: Endangered animals</w:t>
      </w:r>
    </w:p>
    <w:p w:rsidR="00615440" w:rsidRDefault="00030CF6">
      <w:r w:rsidRPr="00902A59">
        <w:rPr>
          <w:b/>
        </w:rPr>
        <w:t>Book 127/5c</w:t>
      </w:r>
      <w:r>
        <w:t xml:space="preserve">: 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cut down their forests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gorillas, pandas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hunted them for their horn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rhinos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killed them for their fur \ skin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tigers, grizzly bears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destroyed their rivers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otters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•Their number has fallen to 600,000</w:t>
      </w:r>
      <w:r>
        <w:rPr>
          <w:sz w:val="21"/>
          <w:szCs w:val="21"/>
        </w:rPr>
        <w:t>:</w:t>
      </w:r>
      <w:r>
        <w:rPr>
          <w:sz w:val="21"/>
          <w:szCs w:val="21"/>
        </w:rPr>
        <w:t xml:space="preserve"> African elephants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hunted them for profit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whales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killed more than 6 million of them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dolphins</w:t>
      </w:r>
    </w:p>
    <w:p w:rsidR="00615440" w:rsidRDefault="00615440">
      <w:pPr>
        <w:rPr>
          <w:sz w:val="21"/>
          <w:szCs w:val="21"/>
        </w:rPr>
      </w:pPr>
      <w:r>
        <w:rPr>
          <w:sz w:val="21"/>
          <w:szCs w:val="21"/>
        </w:rPr>
        <w:t>•We have polluted the sea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sea plants and animals</w:t>
      </w:r>
    </w:p>
    <w:p w:rsidR="00615440" w:rsidRDefault="00615440">
      <w:r>
        <w:rPr>
          <w:sz w:val="21"/>
          <w:szCs w:val="21"/>
        </w:rPr>
        <w:t>•We have polluted their food sources</w:t>
      </w:r>
      <w:r w:rsidR="00306744">
        <w:rPr>
          <w:sz w:val="21"/>
          <w:szCs w:val="21"/>
        </w:rPr>
        <w:t xml:space="preserve">: </w:t>
      </w:r>
      <w:r>
        <w:rPr>
          <w:sz w:val="21"/>
          <w:szCs w:val="21"/>
        </w:rPr>
        <w:t>bald eagles</w:t>
      </w:r>
    </w:p>
    <w:p w:rsidR="00615440" w:rsidRDefault="00615440">
      <w:bookmarkStart w:id="0" w:name="_GoBack"/>
      <w:bookmarkEnd w:id="0"/>
    </w:p>
    <w:sectPr w:rsidR="006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5"/>
    <w:rsid w:val="00030CF6"/>
    <w:rsid w:val="0023111E"/>
    <w:rsid w:val="00306744"/>
    <w:rsid w:val="00615440"/>
    <w:rsid w:val="00860918"/>
    <w:rsid w:val="00902A59"/>
    <w:rsid w:val="00AF2370"/>
    <w:rsid w:val="00DC3895"/>
    <w:rsid w:val="00E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090B-A300-4522-B511-5EAD36A9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1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2020-05-13T08:31:00Z</dcterms:created>
  <dcterms:modified xsi:type="dcterms:W3CDTF">2020-05-13T08:42:00Z</dcterms:modified>
</cp:coreProperties>
</file>